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306A1" w14:textId="62700AE7" w:rsidR="00CE07EA" w:rsidRDefault="00C40719" w:rsidP="00CE07EA">
      <w:pPr>
        <w:pStyle w:val="Sinespaciado"/>
        <w:tabs>
          <w:tab w:val="left" w:pos="2640"/>
          <w:tab w:val="left" w:pos="2768"/>
          <w:tab w:val="center" w:pos="4419"/>
        </w:tabs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ab/>
      </w:r>
    </w:p>
    <w:p w14:paraId="7B4595EA" w14:textId="2C2DFB24" w:rsidR="00C40719" w:rsidRPr="00671052" w:rsidRDefault="00240602" w:rsidP="00CE07EA">
      <w:pPr>
        <w:pStyle w:val="Sinespaciado"/>
        <w:tabs>
          <w:tab w:val="left" w:pos="2640"/>
          <w:tab w:val="left" w:pos="2768"/>
          <w:tab w:val="center" w:pos="4419"/>
        </w:tabs>
        <w:jc w:val="center"/>
        <w:rPr>
          <w:rFonts w:ascii="Comic Sans MS" w:hAnsi="Comic Sans MS" w:cs="Arial"/>
          <w:b/>
          <w:caps/>
          <w:color w:val="FF28F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 w:cs="Arial"/>
          <w:b/>
          <w:caps/>
          <w:color w:val="FF28F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GUÍA DE MATEMÁTICA</w:t>
      </w:r>
      <w:bookmarkStart w:id="0" w:name="_GoBack"/>
      <w:bookmarkEnd w:id="0"/>
      <w:r w:rsidR="00671052" w:rsidRPr="00671052">
        <w:rPr>
          <w:rFonts w:ascii="Comic Sans MS" w:hAnsi="Comic Sans MS" w:cs="Arial"/>
          <w:b/>
          <w:caps/>
          <w:color w:val="FF28F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</w:t>
      </w:r>
    </w:p>
    <w:p w14:paraId="77C3F812" w14:textId="14A2AFD8" w:rsidR="00E44B22" w:rsidRPr="00671052" w:rsidRDefault="00416D23" w:rsidP="00E44B22">
      <w:pPr>
        <w:spacing w:after="0" w:line="240" w:lineRule="auto"/>
        <w:jc w:val="center"/>
        <w:rPr>
          <w:rFonts w:ascii="Comic Sans MS" w:hAnsi="Comic Sans MS"/>
          <w:b/>
          <w:color w:val="FF28F1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671052">
        <w:rPr>
          <w:rFonts w:ascii="Comic Sans MS" w:hAnsi="Comic Sans MS"/>
          <w:b/>
          <w:color w:val="FF28F1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Primero Básico A y B</w:t>
      </w:r>
    </w:p>
    <w:p w14:paraId="3A28003E" w14:textId="0EC5D0AB" w:rsidR="00C40719" w:rsidRDefault="001126F0" w:rsidP="00C40719">
      <w:pPr>
        <w:spacing w:after="0" w:line="240" w:lineRule="auto"/>
        <w:rPr>
          <w:rFonts w:ascii="Comic Sans MS" w:eastAsia="Calibri" w:hAnsi="Comic Sans MS" w:cs="Times New Roman"/>
          <w:sz w:val="20"/>
          <w:szCs w:val="20"/>
          <w:lang w:eastAsia="en-US"/>
        </w:rPr>
      </w:pPr>
      <w:r w:rsidRPr="0084312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3AFF46" wp14:editId="55FE9C7E">
                <wp:simplePos x="0" y="0"/>
                <wp:positionH relativeFrom="column">
                  <wp:posOffset>1272540</wp:posOffset>
                </wp:positionH>
                <wp:positionV relativeFrom="paragraph">
                  <wp:posOffset>86995</wp:posOffset>
                </wp:positionV>
                <wp:extent cx="5124450" cy="2550160"/>
                <wp:effectExtent l="133350" t="38100" r="114300" b="135890"/>
                <wp:wrapThrough wrapText="bothSides">
                  <wp:wrapPolygon edited="0">
                    <wp:start x="12366" y="-323"/>
                    <wp:lineTo x="-562" y="0"/>
                    <wp:lineTo x="-562" y="2582"/>
                    <wp:lineTo x="-80" y="2582"/>
                    <wp:lineTo x="-80" y="5163"/>
                    <wp:lineTo x="642" y="5163"/>
                    <wp:lineTo x="642" y="7745"/>
                    <wp:lineTo x="-321" y="7745"/>
                    <wp:lineTo x="-321" y="12908"/>
                    <wp:lineTo x="401" y="12908"/>
                    <wp:lineTo x="161" y="15490"/>
                    <wp:lineTo x="161" y="17588"/>
                    <wp:lineTo x="1365" y="18072"/>
                    <wp:lineTo x="4336" y="20653"/>
                    <wp:lineTo x="4497" y="20653"/>
                    <wp:lineTo x="9957" y="22267"/>
                    <wp:lineTo x="10037" y="22590"/>
                    <wp:lineTo x="12125" y="22590"/>
                    <wp:lineTo x="12205" y="22267"/>
                    <wp:lineTo x="13972" y="20653"/>
                    <wp:lineTo x="14052" y="20653"/>
                    <wp:lineTo x="18468" y="18072"/>
                    <wp:lineTo x="18549" y="18072"/>
                    <wp:lineTo x="19914" y="15490"/>
                    <wp:lineTo x="21680" y="13070"/>
                    <wp:lineTo x="21680" y="12908"/>
                    <wp:lineTo x="22001" y="10488"/>
                    <wp:lineTo x="22001" y="10327"/>
                    <wp:lineTo x="21439" y="7906"/>
                    <wp:lineTo x="21439" y="7745"/>
                    <wp:lineTo x="21359" y="5325"/>
                    <wp:lineTo x="21359" y="5163"/>
                    <wp:lineTo x="19914" y="3066"/>
                    <wp:lineTo x="19512" y="2582"/>
                    <wp:lineTo x="18147" y="484"/>
                    <wp:lineTo x="17746" y="-323"/>
                    <wp:lineTo x="12366" y="-323"/>
                  </wp:wrapPolygon>
                </wp:wrapThrough>
                <wp:docPr id="28692" name="AutoShap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5124450" cy="2550160"/>
                        </a:xfrm>
                        <a:prstGeom prst="cloudCallout">
                          <a:avLst>
                            <a:gd name="adj1" fmla="val -50070"/>
                            <a:gd name="adj2" fmla="val -4517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A6996AA" w14:textId="77777777" w:rsidR="002D5DCF" w:rsidRDefault="002D5DCF" w:rsidP="009D54C6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b/>
                              </w:rPr>
                            </w:pPr>
                            <w:r w:rsidRPr="009660B7">
                              <w:rPr>
                                <w:rFonts w:ascii="Comic Sans MS" w:hAnsi="Comic Sans MS" w:cs="Arial"/>
                                <w:b/>
                              </w:rPr>
                              <w:t xml:space="preserve">Objetivo de trabajo: </w:t>
                            </w:r>
                          </w:p>
                          <w:p w14:paraId="15924CA9" w14:textId="77777777" w:rsidR="00027F98" w:rsidRPr="00027F98" w:rsidRDefault="009D54C6" w:rsidP="00027F98">
                            <w:pPr>
                              <w:spacing w:line="240" w:lineRule="auto"/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</w:pPr>
                            <w:r w:rsidRPr="009D54C6">
                              <w:rPr>
                                <w:rFonts w:ascii="Comic Sans MS" w:hAnsi="Comic Sans MS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027F98" w:rsidRPr="00027F98"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-OA 19 Recolectar y registrar datos para responder preguntas estadísticas sobre sí mismo y el entorno.</w:t>
                            </w:r>
                          </w:p>
                          <w:p w14:paraId="2893BD06" w14:textId="77777777" w:rsidR="00027F98" w:rsidRPr="00027F98" w:rsidRDefault="00027F98" w:rsidP="00027F98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27F98">
                              <w:rPr>
                                <w:rFonts w:ascii="Comic Sans MS" w:hAnsi="Comic Sans MS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-OA 20 Construir, leer e interpretar pictogramas.   </w:t>
                            </w:r>
                          </w:p>
                          <w:p w14:paraId="46C7498C" w14:textId="77777777" w:rsidR="00027F98" w:rsidRPr="00027F98" w:rsidRDefault="00027F98" w:rsidP="00027F98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27F98">
                              <w:rPr>
                                <w:rFonts w:ascii="Comic Sans MS" w:hAnsi="Comic Sans MS" w:cs="Arial"/>
                                <w:b/>
                                <w:bCs/>
                                <w:sz w:val="20"/>
                                <w:szCs w:val="20"/>
                              </w:rPr>
                              <w:t>Trabajar con el texto las páginas 88 y 89.</w:t>
                            </w:r>
                          </w:p>
                          <w:p w14:paraId="665D6CCE" w14:textId="77777777" w:rsidR="00027F98" w:rsidRPr="00027F98" w:rsidRDefault="00027F98" w:rsidP="00027F98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27F98">
                              <w:rPr>
                                <w:rFonts w:ascii="Comic Sans MS" w:hAnsi="Comic Sans MS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Cuadernillo de actividades las páginas 40 y 41. </w:t>
                            </w:r>
                          </w:p>
                          <w:p w14:paraId="2277F230" w14:textId="586CCAD7" w:rsidR="009D54C6" w:rsidRPr="009D54C6" w:rsidRDefault="009D54C6" w:rsidP="00027F98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  <w:p w14:paraId="5595AA5D" w14:textId="77777777" w:rsidR="002D5DCF" w:rsidRDefault="002D5DCF" w:rsidP="009D54C6">
                            <w:pPr>
                              <w:jc w:val="both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  <w:p w14:paraId="2A29CF0F" w14:textId="77777777" w:rsidR="002D5DCF" w:rsidRPr="009A0FC7" w:rsidRDefault="002D5DCF" w:rsidP="00416D23">
                            <w:pPr>
                              <w:ind w:left="370"/>
                              <w:jc w:val="both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  <w:p w14:paraId="20F93CDB" w14:textId="77777777" w:rsidR="002D5DCF" w:rsidRPr="00B12243" w:rsidRDefault="002D5DCF" w:rsidP="00416D23">
                            <w:pPr>
                              <w:spacing w:after="0" w:line="250" w:lineRule="auto"/>
                              <w:ind w:right="74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AFF4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" o:spid="_x0000_s1026" type="#_x0000_t106" style="position:absolute;margin-left:100.2pt;margin-top:6.85pt;width:403.5pt;height:20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" adj="-15,1043" strokecolor="#d99594" strokeweight="1pt">
                <v:fill color2="#e5b8b7" focus="100%" type="gradient"/>
                <v:shadow on="t" color="#622423" opacity=".5" offset="1pt,.74833mm"/>
                <o:lock v:ext="edit" grouping="t"/>
                <v:textbox>
                  <w:txbxContent>
                    <w:p w14:paraId="7A6996AA" w14:textId="77777777" w:rsidR="002D5DCF" w:rsidRDefault="002D5DCF" w:rsidP="009D54C6">
                      <w:pPr>
                        <w:spacing w:after="0" w:line="240" w:lineRule="auto"/>
                        <w:rPr>
                          <w:rFonts w:ascii="Comic Sans MS" w:hAnsi="Comic Sans MS" w:cs="Arial"/>
                          <w:b/>
                        </w:rPr>
                      </w:pPr>
                      <w:r w:rsidRPr="009660B7">
                        <w:rPr>
                          <w:rFonts w:ascii="Comic Sans MS" w:hAnsi="Comic Sans MS" w:cs="Arial"/>
                          <w:b/>
                        </w:rPr>
                        <w:t xml:space="preserve">Objetivo de trabajo: </w:t>
                      </w:r>
                    </w:p>
                    <w:p w14:paraId="15924CA9" w14:textId="77777777" w:rsidR="00027F98" w:rsidRPr="00027F98" w:rsidRDefault="009D54C6" w:rsidP="00027F98">
                      <w:pPr>
                        <w:spacing w:line="240" w:lineRule="auto"/>
                        <w:rPr>
                          <w:rFonts w:ascii="Comic Sans MS" w:hAnsi="Comic Sans MS" w:cs="Arial"/>
                          <w:b/>
                          <w:bCs/>
                        </w:rPr>
                      </w:pPr>
                      <w:r w:rsidRPr="009D54C6">
                        <w:rPr>
                          <w:rFonts w:ascii="Comic Sans MS" w:hAnsi="Comic Sans MS" w:cs="Arial"/>
                          <w:b/>
                          <w:bCs/>
                          <w:sz w:val="20"/>
                          <w:szCs w:val="20"/>
                        </w:rPr>
                        <w:t xml:space="preserve">- </w:t>
                      </w:r>
                      <w:r w:rsidR="00027F98" w:rsidRPr="00027F98">
                        <w:rPr>
                          <w:rFonts w:ascii="Comic Sans MS" w:hAnsi="Comic Sans MS" w:cs="Arial"/>
                          <w:b/>
                          <w:bCs/>
                        </w:rPr>
                        <w:t>-OA 19 Recolectar y registrar datos para responder preguntas estadísticas sobre sí mismo y el entorno.</w:t>
                      </w:r>
                    </w:p>
                    <w:p w14:paraId="2893BD06" w14:textId="77777777" w:rsidR="00027F98" w:rsidRPr="00027F98" w:rsidRDefault="00027F98" w:rsidP="00027F98">
                      <w:pPr>
                        <w:spacing w:after="0" w:line="240" w:lineRule="auto"/>
                        <w:rPr>
                          <w:rFonts w:ascii="Comic Sans MS" w:hAnsi="Comic Sans MS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027F98">
                        <w:rPr>
                          <w:rFonts w:ascii="Comic Sans MS" w:hAnsi="Comic Sans MS" w:cs="Arial"/>
                          <w:b/>
                          <w:bCs/>
                          <w:sz w:val="20"/>
                          <w:szCs w:val="20"/>
                        </w:rPr>
                        <w:t xml:space="preserve">-OA 20 Construir, leer e interpretar pictogramas.   </w:t>
                      </w:r>
                    </w:p>
                    <w:p w14:paraId="46C7498C" w14:textId="77777777" w:rsidR="00027F98" w:rsidRPr="00027F98" w:rsidRDefault="00027F98" w:rsidP="00027F98">
                      <w:pPr>
                        <w:spacing w:after="0" w:line="240" w:lineRule="auto"/>
                        <w:rPr>
                          <w:rFonts w:ascii="Comic Sans MS" w:hAnsi="Comic Sans MS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027F98">
                        <w:rPr>
                          <w:rFonts w:ascii="Comic Sans MS" w:hAnsi="Comic Sans MS" w:cs="Arial"/>
                          <w:b/>
                          <w:bCs/>
                          <w:sz w:val="20"/>
                          <w:szCs w:val="20"/>
                        </w:rPr>
                        <w:t>Trabajar con el texto las páginas 88 y 89.</w:t>
                      </w:r>
                    </w:p>
                    <w:p w14:paraId="665D6CCE" w14:textId="77777777" w:rsidR="00027F98" w:rsidRPr="00027F98" w:rsidRDefault="00027F98" w:rsidP="00027F98">
                      <w:pPr>
                        <w:spacing w:after="0" w:line="240" w:lineRule="auto"/>
                        <w:rPr>
                          <w:rFonts w:ascii="Comic Sans MS" w:hAnsi="Comic Sans MS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027F98">
                        <w:rPr>
                          <w:rFonts w:ascii="Comic Sans MS" w:hAnsi="Comic Sans MS" w:cs="Arial"/>
                          <w:b/>
                          <w:bCs/>
                          <w:sz w:val="20"/>
                          <w:szCs w:val="20"/>
                        </w:rPr>
                        <w:t xml:space="preserve">- Cuadernillo de actividades las páginas 40 y 41. </w:t>
                      </w:r>
                    </w:p>
                    <w:p w14:paraId="2277F230" w14:textId="586CCAD7" w:rsidR="009D54C6" w:rsidRPr="009D54C6" w:rsidRDefault="009D54C6" w:rsidP="00027F98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</w:p>
                    <w:p w14:paraId="5595AA5D" w14:textId="77777777" w:rsidR="002D5DCF" w:rsidRDefault="002D5DCF" w:rsidP="009D54C6">
                      <w:pPr>
                        <w:jc w:val="both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</w:p>
                    <w:p w14:paraId="2A29CF0F" w14:textId="77777777" w:rsidR="002D5DCF" w:rsidRPr="009A0FC7" w:rsidRDefault="002D5DCF" w:rsidP="00416D23">
                      <w:pPr>
                        <w:ind w:left="370"/>
                        <w:jc w:val="both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</w:p>
                    <w:p w14:paraId="20F93CDB" w14:textId="77777777" w:rsidR="002D5DCF" w:rsidRPr="00B12243" w:rsidRDefault="002D5DCF" w:rsidP="00416D23">
                      <w:pPr>
                        <w:spacing w:after="0" w:line="250" w:lineRule="auto"/>
                        <w:ind w:right="74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C40719"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</w:r>
      <w:r w:rsidR="00C40719"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</w:r>
    </w:p>
    <w:p w14:paraId="2DF1D536" w14:textId="77777777" w:rsidR="009D54C6" w:rsidRDefault="009D54C6" w:rsidP="00C40719">
      <w:pPr>
        <w:spacing w:after="0" w:line="240" w:lineRule="auto"/>
        <w:rPr>
          <w:rFonts w:ascii="Comic Sans MS" w:eastAsia="Calibri" w:hAnsi="Comic Sans MS" w:cs="Times New Roman"/>
          <w:color w:val="660066"/>
          <w:sz w:val="20"/>
          <w:szCs w:val="20"/>
          <w:lang w:eastAsia="en-US"/>
        </w:rPr>
      </w:pPr>
    </w:p>
    <w:p w14:paraId="2FD889AC" w14:textId="34691120" w:rsidR="00027F98" w:rsidRDefault="00240602" w:rsidP="00C40719">
      <w:pPr>
        <w:spacing w:after="0" w:line="240" w:lineRule="auto"/>
        <w:rPr>
          <w:rFonts w:ascii="Comic Sans MS" w:eastAsia="Calibri" w:hAnsi="Comic Sans MS" w:cs="Times New Roman"/>
          <w:color w:val="660066"/>
          <w:sz w:val="20"/>
          <w:szCs w:val="20"/>
          <w:lang w:eastAsia="en-US"/>
        </w:rPr>
      </w:pPr>
      <w:r w:rsidRPr="009826F0">
        <w:rPr>
          <w:rFonts w:ascii="Comic Sans MS" w:hAnsi="Comic Sans MS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8D1957" wp14:editId="09BFF417">
                <wp:simplePos x="0" y="0"/>
                <wp:positionH relativeFrom="column">
                  <wp:posOffset>-266700</wp:posOffset>
                </wp:positionH>
                <wp:positionV relativeFrom="paragraph">
                  <wp:posOffset>2551430</wp:posOffset>
                </wp:positionV>
                <wp:extent cx="6286500" cy="1501140"/>
                <wp:effectExtent l="50800" t="50800" r="63500" b="48260"/>
                <wp:wrapSquare wrapText="bothSides"/>
                <wp:docPr id="1" name="CuadroTexto 1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xmlns:mv="urn:schemas-microsoft-com:mac:vml" xmlns:mo="http://schemas.microsoft.com/office/mac/office/2008/main" id="{4EE98542-4611-4228-B0A7-1F54A91A217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501140"/>
                        </a:xfrm>
                        <a:custGeom>
                          <a:avLst/>
                          <a:gdLst>
                            <a:gd name="connsiteX0" fmla="*/ 0 w 11856720"/>
                            <a:gd name="connsiteY0" fmla="*/ 0 h 6553200"/>
                            <a:gd name="connsiteX1" fmla="*/ 829970 w 11856720"/>
                            <a:gd name="connsiteY1" fmla="*/ 0 h 6553200"/>
                            <a:gd name="connsiteX2" fmla="*/ 1659941 w 11856720"/>
                            <a:gd name="connsiteY2" fmla="*/ 0 h 6553200"/>
                            <a:gd name="connsiteX3" fmla="*/ 2371344 w 11856720"/>
                            <a:gd name="connsiteY3" fmla="*/ 0 h 6553200"/>
                            <a:gd name="connsiteX4" fmla="*/ 3201314 w 11856720"/>
                            <a:gd name="connsiteY4" fmla="*/ 0 h 6553200"/>
                            <a:gd name="connsiteX5" fmla="*/ 4031285 w 11856720"/>
                            <a:gd name="connsiteY5" fmla="*/ 0 h 6553200"/>
                            <a:gd name="connsiteX6" fmla="*/ 4624121 w 11856720"/>
                            <a:gd name="connsiteY6" fmla="*/ 0 h 6553200"/>
                            <a:gd name="connsiteX7" fmla="*/ 5454091 w 11856720"/>
                            <a:gd name="connsiteY7" fmla="*/ 0 h 6553200"/>
                            <a:gd name="connsiteX8" fmla="*/ 6284062 w 11856720"/>
                            <a:gd name="connsiteY8" fmla="*/ 0 h 6553200"/>
                            <a:gd name="connsiteX9" fmla="*/ 6995465 w 11856720"/>
                            <a:gd name="connsiteY9" fmla="*/ 0 h 6553200"/>
                            <a:gd name="connsiteX10" fmla="*/ 7706868 w 11856720"/>
                            <a:gd name="connsiteY10" fmla="*/ 0 h 6553200"/>
                            <a:gd name="connsiteX11" fmla="*/ 8062570 w 11856720"/>
                            <a:gd name="connsiteY11" fmla="*/ 0 h 6553200"/>
                            <a:gd name="connsiteX12" fmla="*/ 8418271 w 11856720"/>
                            <a:gd name="connsiteY12" fmla="*/ 0 h 6553200"/>
                            <a:gd name="connsiteX13" fmla="*/ 9129674 w 11856720"/>
                            <a:gd name="connsiteY13" fmla="*/ 0 h 6553200"/>
                            <a:gd name="connsiteX14" fmla="*/ 9959645 w 11856720"/>
                            <a:gd name="connsiteY14" fmla="*/ 0 h 6553200"/>
                            <a:gd name="connsiteX15" fmla="*/ 10433914 w 11856720"/>
                            <a:gd name="connsiteY15" fmla="*/ 0 h 6553200"/>
                            <a:gd name="connsiteX16" fmla="*/ 11026750 w 11856720"/>
                            <a:gd name="connsiteY16" fmla="*/ 0 h 6553200"/>
                            <a:gd name="connsiteX17" fmla="*/ 11856720 w 11856720"/>
                            <a:gd name="connsiteY17" fmla="*/ 0 h 6553200"/>
                            <a:gd name="connsiteX18" fmla="*/ 11856720 w 11856720"/>
                            <a:gd name="connsiteY18" fmla="*/ 595745 h 6553200"/>
                            <a:gd name="connsiteX19" fmla="*/ 11856720 w 11856720"/>
                            <a:gd name="connsiteY19" fmla="*/ 1125959 h 6553200"/>
                            <a:gd name="connsiteX20" fmla="*/ 11856720 w 11856720"/>
                            <a:gd name="connsiteY20" fmla="*/ 1656172 h 6553200"/>
                            <a:gd name="connsiteX21" fmla="*/ 11856720 w 11856720"/>
                            <a:gd name="connsiteY21" fmla="*/ 2251918 h 6553200"/>
                            <a:gd name="connsiteX22" fmla="*/ 11856720 w 11856720"/>
                            <a:gd name="connsiteY22" fmla="*/ 2716599 h 6553200"/>
                            <a:gd name="connsiteX23" fmla="*/ 11856720 w 11856720"/>
                            <a:gd name="connsiteY23" fmla="*/ 3443409 h 6553200"/>
                            <a:gd name="connsiteX24" fmla="*/ 11856720 w 11856720"/>
                            <a:gd name="connsiteY24" fmla="*/ 3842558 h 6553200"/>
                            <a:gd name="connsiteX25" fmla="*/ 11856720 w 11856720"/>
                            <a:gd name="connsiteY25" fmla="*/ 4241708 h 6553200"/>
                            <a:gd name="connsiteX26" fmla="*/ 11856720 w 11856720"/>
                            <a:gd name="connsiteY26" fmla="*/ 4771921 h 6553200"/>
                            <a:gd name="connsiteX27" fmla="*/ 11856720 w 11856720"/>
                            <a:gd name="connsiteY27" fmla="*/ 5171071 h 6553200"/>
                            <a:gd name="connsiteX28" fmla="*/ 11856720 w 11856720"/>
                            <a:gd name="connsiteY28" fmla="*/ 5766816 h 6553200"/>
                            <a:gd name="connsiteX29" fmla="*/ 11856720 w 11856720"/>
                            <a:gd name="connsiteY29" fmla="*/ 6553200 h 6553200"/>
                            <a:gd name="connsiteX30" fmla="*/ 11501018 w 11856720"/>
                            <a:gd name="connsiteY30" fmla="*/ 6553200 h 6553200"/>
                            <a:gd name="connsiteX31" fmla="*/ 10908182 w 11856720"/>
                            <a:gd name="connsiteY31" fmla="*/ 6553200 h 6553200"/>
                            <a:gd name="connsiteX32" fmla="*/ 10433914 w 11856720"/>
                            <a:gd name="connsiteY32" fmla="*/ 6553200 h 6553200"/>
                            <a:gd name="connsiteX33" fmla="*/ 9603943 w 11856720"/>
                            <a:gd name="connsiteY33" fmla="*/ 6553200 h 6553200"/>
                            <a:gd name="connsiteX34" fmla="*/ 9248242 w 11856720"/>
                            <a:gd name="connsiteY34" fmla="*/ 6553200 h 6553200"/>
                            <a:gd name="connsiteX35" fmla="*/ 8773973 w 11856720"/>
                            <a:gd name="connsiteY35" fmla="*/ 6553200 h 6553200"/>
                            <a:gd name="connsiteX36" fmla="*/ 8062570 w 11856720"/>
                            <a:gd name="connsiteY36" fmla="*/ 6553200 h 6553200"/>
                            <a:gd name="connsiteX37" fmla="*/ 7351166 w 11856720"/>
                            <a:gd name="connsiteY37" fmla="*/ 6553200 h 6553200"/>
                            <a:gd name="connsiteX38" fmla="*/ 6876898 w 11856720"/>
                            <a:gd name="connsiteY38" fmla="*/ 6553200 h 6553200"/>
                            <a:gd name="connsiteX39" fmla="*/ 6284062 w 11856720"/>
                            <a:gd name="connsiteY39" fmla="*/ 6553200 h 6553200"/>
                            <a:gd name="connsiteX40" fmla="*/ 6046927 w 11856720"/>
                            <a:gd name="connsiteY40" fmla="*/ 6553200 h 6553200"/>
                            <a:gd name="connsiteX41" fmla="*/ 5335524 w 11856720"/>
                            <a:gd name="connsiteY41" fmla="*/ 6553200 h 6553200"/>
                            <a:gd name="connsiteX42" fmla="*/ 4861255 w 11856720"/>
                            <a:gd name="connsiteY42" fmla="*/ 6553200 h 6553200"/>
                            <a:gd name="connsiteX43" fmla="*/ 4149852 w 11856720"/>
                            <a:gd name="connsiteY43" fmla="*/ 6553200 h 6553200"/>
                            <a:gd name="connsiteX44" fmla="*/ 3912718 w 11856720"/>
                            <a:gd name="connsiteY44" fmla="*/ 6553200 h 6553200"/>
                            <a:gd name="connsiteX45" fmla="*/ 3557016 w 11856720"/>
                            <a:gd name="connsiteY45" fmla="*/ 6553200 h 6553200"/>
                            <a:gd name="connsiteX46" fmla="*/ 3082747 w 11856720"/>
                            <a:gd name="connsiteY46" fmla="*/ 6553200 h 6553200"/>
                            <a:gd name="connsiteX47" fmla="*/ 2727046 w 11856720"/>
                            <a:gd name="connsiteY47" fmla="*/ 6553200 h 6553200"/>
                            <a:gd name="connsiteX48" fmla="*/ 2015642 w 11856720"/>
                            <a:gd name="connsiteY48" fmla="*/ 6553200 h 6553200"/>
                            <a:gd name="connsiteX49" fmla="*/ 1304239 w 11856720"/>
                            <a:gd name="connsiteY49" fmla="*/ 6553200 h 6553200"/>
                            <a:gd name="connsiteX50" fmla="*/ 948538 w 11856720"/>
                            <a:gd name="connsiteY50" fmla="*/ 6553200 h 6553200"/>
                            <a:gd name="connsiteX51" fmla="*/ 592836 w 11856720"/>
                            <a:gd name="connsiteY51" fmla="*/ 6553200 h 6553200"/>
                            <a:gd name="connsiteX52" fmla="*/ 0 w 11856720"/>
                            <a:gd name="connsiteY52" fmla="*/ 6553200 h 6553200"/>
                            <a:gd name="connsiteX53" fmla="*/ 0 w 11856720"/>
                            <a:gd name="connsiteY53" fmla="*/ 5891923 h 6553200"/>
                            <a:gd name="connsiteX54" fmla="*/ 0 w 11856720"/>
                            <a:gd name="connsiteY54" fmla="*/ 5296177 h 6553200"/>
                            <a:gd name="connsiteX55" fmla="*/ 0 w 11856720"/>
                            <a:gd name="connsiteY55" fmla="*/ 4700432 h 6553200"/>
                            <a:gd name="connsiteX56" fmla="*/ 0 w 11856720"/>
                            <a:gd name="connsiteY56" fmla="*/ 4235750 h 6553200"/>
                            <a:gd name="connsiteX57" fmla="*/ 0 w 11856720"/>
                            <a:gd name="connsiteY57" fmla="*/ 3771069 h 6553200"/>
                            <a:gd name="connsiteX58" fmla="*/ 0 w 11856720"/>
                            <a:gd name="connsiteY58" fmla="*/ 3306387 h 6553200"/>
                            <a:gd name="connsiteX59" fmla="*/ 0 w 11856720"/>
                            <a:gd name="connsiteY59" fmla="*/ 2907238 h 6553200"/>
                            <a:gd name="connsiteX60" fmla="*/ 0 w 11856720"/>
                            <a:gd name="connsiteY60" fmla="*/ 2180428 h 6553200"/>
                            <a:gd name="connsiteX61" fmla="*/ 0 w 11856720"/>
                            <a:gd name="connsiteY61" fmla="*/ 1453619 h 6553200"/>
                            <a:gd name="connsiteX62" fmla="*/ 0 w 11856720"/>
                            <a:gd name="connsiteY62" fmla="*/ 857873 h 6553200"/>
                            <a:gd name="connsiteX63" fmla="*/ 0 w 11856720"/>
                            <a:gd name="connsiteY63" fmla="*/ 0 h 6553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11856720" h="6553200" extrusionOk="0">
                              <a:moveTo>
                                <a:pt x="0" y="0"/>
                              </a:moveTo>
                              <a:cubicBezTo>
                                <a:pt x="353079" y="-59337"/>
                                <a:pt x="585200" y="73394"/>
                                <a:pt x="829970" y="0"/>
                              </a:cubicBezTo>
                              <a:cubicBezTo>
                                <a:pt x="1074740" y="-73394"/>
                                <a:pt x="1321402" y="26811"/>
                                <a:pt x="1659941" y="0"/>
                              </a:cubicBezTo>
                              <a:cubicBezTo>
                                <a:pt x="1998480" y="-26811"/>
                                <a:pt x="2039154" y="5246"/>
                                <a:pt x="2371344" y="0"/>
                              </a:cubicBezTo>
                              <a:cubicBezTo>
                                <a:pt x="2703534" y="-5246"/>
                                <a:pt x="2942091" y="20815"/>
                                <a:pt x="3201314" y="0"/>
                              </a:cubicBezTo>
                              <a:cubicBezTo>
                                <a:pt x="3460537" y="-20815"/>
                                <a:pt x="3810022" y="28357"/>
                                <a:pt x="4031285" y="0"/>
                              </a:cubicBezTo>
                              <a:cubicBezTo>
                                <a:pt x="4252548" y="-28357"/>
                                <a:pt x="4361479" y="24733"/>
                                <a:pt x="4624121" y="0"/>
                              </a:cubicBezTo>
                              <a:cubicBezTo>
                                <a:pt x="4886763" y="-24733"/>
                                <a:pt x="5143164" y="14490"/>
                                <a:pt x="5454091" y="0"/>
                              </a:cubicBezTo>
                              <a:cubicBezTo>
                                <a:pt x="5765018" y="-14490"/>
                                <a:pt x="5916718" y="46423"/>
                                <a:pt x="6284062" y="0"/>
                              </a:cubicBezTo>
                              <a:cubicBezTo>
                                <a:pt x="6651406" y="-46423"/>
                                <a:pt x="6677787" y="80794"/>
                                <a:pt x="6995465" y="0"/>
                              </a:cubicBezTo>
                              <a:cubicBezTo>
                                <a:pt x="7313143" y="-80794"/>
                                <a:pt x="7421379" y="42384"/>
                                <a:pt x="7706868" y="0"/>
                              </a:cubicBezTo>
                              <a:cubicBezTo>
                                <a:pt x="7992357" y="-42384"/>
                                <a:pt x="7917383" y="17135"/>
                                <a:pt x="8062570" y="0"/>
                              </a:cubicBezTo>
                              <a:cubicBezTo>
                                <a:pt x="8207757" y="-17135"/>
                                <a:pt x="8278093" y="30610"/>
                                <a:pt x="8418271" y="0"/>
                              </a:cubicBezTo>
                              <a:cubicBezTo>
                                <a:pt x="8558449" y="-30610"/>
                                <a:pt x="8797488" y="36353"/>
                                <a:pt x="9129674" y="0"/>
                              </a:cubicBezTo>
                              <a:cubicBezTo>
                                <a:pt x="9461860" y="-36353"/>
                                <a:pt x="9665633" y="9854"/>
                                <a:pt x="9959645" y="0"/>
                              </a:cubicBezTo>
                              <a:cubicBezTo>
                                <a:pt x="10253657" y="-9854"/>
                                <a:pt x="10298199" y="36828"/>
                                <a:pt x="10433914" y="0"/>
                              </a:cubicBezTo>
                              <a:cubicBezTo>
                                <a:pt x="10569629" y="-36828"/>
                                <a:pt x="10837172" y="59673"/>
                                <a:pt x="11026750" y="0"/>
                              </a:cubicBezTo>
                              <a:cubicBezTo>
                                <a:pt x="11216328" y="-59673"/>
                                <a:pt x="11522112" y="3398"/>
                                <a:pt x="11856720" y="0"/>
                              </a:cubicBezTo>
                              <a:cubicBezTo>
                                <a:pt x="11873168" y="262874"/>
                                <a:pt x="11811479" y="441740"/>
                                <a:pt x="11856720" y="595745"/>
                              </a:cubicBezTo>
                              <a:cubicBezTo>
                                <a:pt x="11901961" y="749751"/>
                                <a:pt x="11814753" y="903640"/>
                                <a:pt x="11856720" y="1125959"/>
                              </a:cubicBezTo>
                              <a:cubicBezTo>
                                <a:pt x="11898687" y="1348278"/>
                                <a:pt x="11814443" y="1540415"/>
                                <a:pt x="11856720" y="1656172"/>
                              </a:cubicBezTo>
                              <a:cubicBezTo>
                                <a:pt x="11898997" y="1771929"/>
                                <a:pt x="11798970" y="2073569"/>
                                <a:pt x="11856720" y="2251918"/>
                              </a:cubicBezTo>
                              <a:cubicBezTo>
                                <a:pt x="11914470" y="2430267"/>
                                <a:pt x="11826741" y="2525184"/>
                                <a:pt x="11856720" y="2716599"/>
                              </a:cubicBezTo>
                              <a:cubicBezTo>
                                <a:pt x="11886699" y="2908014"/>
                                <a:pt x="11843680" y="3246244"/>
                                <a:pt x="11856720" y="3443409"/>
                              </a:cubicBezTo>
                              <a:cubicBezTo>
                                <a:pt x="11869760" y="3640574"/>
                                <a:pt x="11855380" y="3685966"/>
                                <a:pt x="11856720" y="3842558"/>
                              </a:cubicBezTo>
                              <a:cubicBezTo>
                                <a:pt x="11858060" y="3999150"/>
                                <a:pt x="11854494" y="4078037"/>
                                <a:pt x="11856720" y="4241708"/>
                              </a:cubicBezTo>
                              <a:cubicBezTo>
                                <a:pt x="11858946" y="4405379"/>
                                <a:pt x="11803341" y="4516005"/>
                                <a:pt x="11856720" y="4771921"/>
                              </a:cubicBezTo>
                              <a:cubicBezTo>
                                <a:pt x="11910099" y="5027837"/>
                                <a:pt x="11838988" y="5047021"/>
                                <a:pt x="11856720" y="5171071"/>
                              </a:cubicBezTo>
                              <a:cubicBezTo>
                                <a:pt x="11874452" y="5295121"/>
                                <a:pt x="11794061" y="5474996"/>
                                <a:pt x="11856720" y="5766816"/>
                              </a:cubicBezTo>
                              <a:cubicBezTo>
                                <a:pt x="11919379" y="6058636"/>
                                <a:pt x="11788014" y="6181682"/>
                                <a:pt x="11856720" y="6553200"/>
                              </a:cubicBezTo>
                              <a:cubicBezTo>
                                <a:pt x="11690664" y="6566950"/>
                                <a:pt x="11605964" y="6542622"/>
                                <a:pt x="11501018" y="6553200"/>
                              </a:cubicBezTo>
                              <a:cubicBezTo>
                                <a:pt x="11396072" y="6563778"/>
                                <a:pt x="11198699" y="6505394"/>
                                <a:pt x="10908182" y="6553200"/>
                              </a:cubicBezTo>
                              <a:cubicBezTo>
                                <a:pt x="10617665" y="6601006"/>
                                <a:pt x="10533082" y="6505505"/>
                                <a:pt x="10433914" y="6553200"/>
                              </a:cubicBezTo>
                              <a:cubicBezTo>
                                <a:pt x="10334746" y="6600895"/>
                                <a:pt x="9784807" y="6546871"/>
                                <a:pt x="9603943" y="6553200"/>
                              </a:cubicBezTo>
                              <a:cubicBezTo>
                                <a:pt x="9423079" y="6559529"/>
                                <a:pt x="9343644" y="6531037"/>
                                <a:pt x="9248242" y="6553200"/>
                              </a:cubicBezTo>
                              <a:cubicBezTo>
                                <a:pt x="9152840" y="6575363"/>
                                <a:pt x="8998723" y="6504388"/>
                                <a:pt x="8773973" y="6553200"/>
                              </a:cubicBezTo>
                              <a:cubicBezTo>
                                <a:pt x="8549223" y="6602012"/>
                                <a:pt x="8236644" y="6533659"/>
                                <a:pt x="8062570" y="6553200"/>
                              </a:cubicBezTo>
                              <a:cubicBezTo>
                                <a:pt x="7888496" y="6572741"/>
                                <a:pt x="7588041" y="6527199"/>
                                <a:pt x="7351166" y="6553200"/>
                              </a:cubicBezTo>
                              <a:cubicBezTo>
                                <a:pt x="7114291" y="6579201"/>
                                <a:pt x="7085093" y="6524241"/>
                                <a:pt x="6876898" y="6553200"/>
                              </a:cubicBezTo>
                              <a:cubicBezTo>
                                <a:pt x="6668703" y="6582159"/>
                                <a:pt x="6563185" y="6546047"/>
                                <a:pt x="6284062" y="6553200"/>
                              </a:cubicBezTo>
                              <a:cubicBezTo>
                                <a:pt x="6004939" y="6560353"/>
                                <a:pt x="6097446" y="6538534"/>
                                <a:pt x="6046927" y="6553200"/>
                              </a:cubicBezTo>
                              <a:cubicBezTo>
                                <a:pt x="5996409" y="6567866"/>
                                <a:pt x="5617669" y="6492886"/>
                                <a:pt x="5335524" y="6553200"/>
                              </a:cubicBezTo>
                              <a:cubicBezTo>
                                <a:pt x="5053379" y="6613514"/>
                                <a:pt x="5079640" y="6525917"/>
                                <a:pt x="4861255" y="6553200"/>
                              </a:cubicBezTo>
                              <a:cubicBezTo>
                                <a:pt x="4642870" y="6580483"/>
                                <a:pt x="4361701" y="6508460"/>
                                <a:pt x="4149852" y="6553200"/>
                              </a:cubicBezTo>
                              <a:cubicBezTo>
                                <a:pt x="3938003" y="6597940"/>
                                <a:pt x="3972941" y="6549436"/>
                                <a:pt x="3912718" y="6553200"/>
                              </a:cubicBezTo>
                              <a:cubicBezTo>
                                <a:pt x="3852495" y="6556964"/>
                                <a:pt x="3676338" y="6528537"/>
                                <a:pt x="3557016" y="6553200"/>
                              </a:cubicBezTo>
                              <a:cubicBezTo>
                                <a:pt x="3437694" y="6577863"/>
                                <a:pt x="3179027" y="6514835"/>
                                <a:pt x="3082747" y="6553200"/>
                              </a:cubicBezTo>
                              <a:cubicBezTo>
                                <a:pt x="2986467" y="6591565"/>
                                <a:pt x="2851889" y="6532574"/>
                                <a:pt x="2727046" y="6553200"/>
                              </a:cubicBezTo>
                              <a:cubicBezTo>
                                <a:pt x="2602203" y="6573826"/>
                                <a:pt x="2207357" y="6523149"/>
                                <a:pt x="2015642" y="6553200"/>
                              </a:cubicBezTo>
                              <a:cubicBezTo>
                                <a:pt x="1823927" y="6583251"/>
                                <a:pt x="1447195" y="6502083"/>
                                <a:pt x="1304239" y="6553200"/>
                              </a:cubicBezTo>
                              <a:cubicBezTo>
                                <a:pt x="1161283" y="6604317"/>
                                <a:pt x="1068184" y="6514408"/>
                                <a:pt x="948538" y="6553200"/>
                              </a:cubicBezTo>
                              <a:cubicBezTo>
                                <a:pt x="828892" y="6591992"/>
                                <a:pt x="768277" y="6547641"/>
                                <a:pt x="592836" y="6553200"/>
                              </a:cubicBezTo>
                              <a:cubicBezTo>
                                <a:pt x="417395" y="6558759"/>
                                <a:pt x="274786" y="6503909"/>
                                <a:pt x="0" y="6553200"/>
                              </a:cubicBezTo>
                              <a:cubicBezTo>
                                <a:pt x="-70723" y="6361997"/>
                                <a:pt x="39903" y="6071807"/>
                                <a:pt x="0" y="5891923"/>
                              </a:cubicBezTo>
                              <a:cubicBezTo>
                                <a:pt x="-39903" y="5712039"/>
                                <a:pt x="64778" y="5579227"/>
                                <a:pt x="0" y="5296177"/>
                              </a:cubicBezTo>
                              <a:cubicBezTo>
                                <a:pt x="-64778" y="5013127"/>
                                <a:pt x="10323" y="4883334"/>
                                <a:pt x="0" y="4700432"/>
                              </a:cubicBezTo>
                              <a:cubicBezTo>
                                <a:pt x="-10323" y="4517531"/>
                                <a:pt x="11109" y="4383331"/>
                                <a:pt x="0" y="4235750"/>
                              </a:cubicBezTo>
                              <a:cubicBezTo>
                                <a:pt x="-11109" y="4088169"/>
                                <a:pt x="48446" y="3893296"/>
                                <a:pt x="0" y="3771069"/>
                              </a:cubicBezTo>
                              <a:cubicBezTo>
                                <a:pt x="-48446" y="3648842"/>
                                <a:pt x="5715" y="3436164"/>
                                <a:pt x="0" y="3306387"/>
                              </a:cubicBezTo>
                              <a:cubicBezTo>
                                <a:pt x="-5715" y="3176610"/>
                                <a:pt x="25503" y="3067954"/>
                                <a:pt x="0" y="2907238"/>
                              </a:cubicBezTo>
                              <a:cubicBezTo>
                                <a:pt x="-25503" y="2746522"/>
                                <a:pt x="61851" y="2449211"/>
                                <a:pt x="0" y="2180428"/>
                              </a:cubicBezTo>
                              <a:cubicBezTo>
                                <a:pt x="-61851" y="1911645"/>
                                <a:pt x="18014" y="1682584"/>
                                <a:pt x="0" y="1453619"/>
                              </a:cubicBezTo>
                              <a:cubicBezTo>
                                <a:pt x="-18014" y="1224654"/>
                                <a:pt x="4090" y="1113466"/>
                                <a:pt x="0" y="857873"/>
                              </a:cubicBezTo>
                              <a:cubicBezTo>
                                <a:pt x="-4090" y="602280"/>
                                <a:pt x="71719" y="18905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33CC"/>
                          </a:solidFill>
                          <a:extLst>
                            <a:ext uri="{C807C97D-BFC1-408E-A445-0C87EB9F89A2}">
                              <ask:lineSketchStyleProps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sk="http://schemas.microsoft.com/office/drawing/2018/sketchyshapes" xmlns:lc="http://schemas.openxmlformats.org/drawingml/2006/lockedCanvas" xmlns:mv="urn:schemas-microsoft-com:mac:vml" xmlns:mo="http://schemas.microsoft.com/office/mac/office/2008/main" sd="3361117141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EA51269" w14:textId="77777777" w:rsidR="00027F98" w:rsidRPr="00A30EC7" w:rsidRDefault="00027F98" w:rsidP="00027F98">
                            <w:pPr>
                              <w:tabs>
                                <w:tab w:val="num" w:pos="720"/>
                              </w:tabs>
                              <w:spacing w:line="240" w:lineRule="auto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  <w:r w:rsidRPr="00A30EC7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En esta guía trabajaremos junto a nuestro texto de estudios mediante un PPT </w:t>
                            </w:r>
                            <w:r w:rsidRPr="00A30EC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y en  algunas diapositiva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</w:t>
                            </w:r>
                            <w:r w:rsidRPr="00A30EC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verás un ícono de audio, haz clic para que puedas escuchar.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5DC00A54" w14:textId="77777777" w:rsidR="00027F98" w:rsidRPr="00A30EC7" w:rsidRDefault="00027F98" w:rsidP="00027F98">
                            <w:pPr>
                              <w:rPr>
                                <w:rFonts w:ascii="Comic Sans MS" w:hAnsi="Comic Sans MS"/>
                                <w:color w:val="D33ABB"/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</w:t>
                            </w:r>
                            <w:r w:rsidRPr="00A30EC7">
                              <w:rPr>
                                <w:rFonts w:ascii="Comic Sans MS" w:hAnsi="Comic Sans MS"/>
                                <w:color w:val="D33ABB"/>
                                <w:sz w:val="24"/>
                                <w:szCs w:val="24"/>
                              </w:rPr>
                              <w:t>Ícono de audio.</w:t>
                            </w:r>
                            <w:r w:rsidRPr="00A30EC7"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30EC7">
                              <w:rPr>
                                <w:noProof/>
                              </w:rPr>
                              <w:drawing>
                                <wp:inline distT="0" distB="0" distL="0" distR="0" wp14:anchorId="14D12B56" wp14:editId="377830EC">
                                  <wp:extent cx="546735" cy="415925"/>
                                  <wp:effectExtent l="0" t="0" r="12065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n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6735" cy="415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591D98" w14:textId="77777777" w:rsidR="00027F98" w:rsidRDefault="00027F98" w:rsidP="00027F98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D1957" id="CuadroTexto 1" o:spid="_x0000_s1027" style="position:absolute;margin-left:-21pt;margin-top:200.9pt;width:495pt;height:11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856720,655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" adj="-11796480,,5400" path="m,c353079,-59337,585200,73394,829970,v244770,-73394,491432,26811,829971,c1998480,-26811,2039154,5246,2371344,v332190,-5246,570747,20815,829970,c3460537,-20815,3810022,28357,4031285,v221263,-28357,330194,24733,592836,c4886763,-24733,5143164,14490,5454091,v310927,-14490,462627,46423,829971,c6651406,-46423,6677787,80794,6995465,v317678,-80794,425914,42384,711403,c7992357,-42384,7917383,17135,8062570,v145187,-17135,215523,30610,355701,c8558449,-30610,8797488,36353,9129674,v332186,-36353,535959,9854,829971,c10253657,-9854,10298199,36828,10433914,v135715,-36828,403258,59673,592836,c11216328,-59673,11522112,3398,11856720,v16448,262874,-45241,441740,,595745c11901961,749751,11814753,903640,11856720,1125959v41967,222319,-42277,414456,,530213c11898997,1771929,11798970,2073569,11856720,2251918v57750,178349,-29979,273266,,464681c11886699,2908014,11843680,3246244,11856720,3443409v13040,197165,-1340,242557,,399149c11858060,3999150,11854494,4078037,11856720,4241708v2226,163671,-53379,274297,,530213c11910099,5027837,11838988,5047021,11856720,5171071v17732,124050,-62659,303925,,595745c11919379,6058636,11788014,6181682,11856720,6553200v-166056,13750,-250756,-10578,-355702,c11396072,6563778,11198699,6505394,10908182,6553200v-290517,47806,-375100,-47695,-474268,c10334746,6600895,9784807,6546871,9603943,6553200v-180864,6329,-260299,-22163,-355701,c9152840,6575363,8998723,6504388,8773973,6553200v-224750,48812,-537329,-19541,-711403,c7888496,6572741,7588041,6527199,7351166,6553200v-236875,26001,-266073,-28959,-474268,c6668703,6582159,6563185,6546047,6284062,6553200v-279123,7153,-186616,-14666,-237135,c5996409,6567866,5617669,6492886,5335524,6553200v-282145,60314,-255884,-27283,-474269,c4642870,6580483,4361701,6508460,4149852,6553200v-211849,44740,-176911,-3764,-237134,c3852495,6556964,3676338,6528537,3557016,6553200v-119322,24663,-377989,-38365,-474269,c2986467,6591565,2851889,6532574,2727046,6553200v-124843,20626,-519689,-30051,-711404,c1823927,6583251,1447195,6502083,1304239,6553200v-142956,51117,-236055,-38792,-355701,c828892,6591992,768277,6547641,592836,6553200v-175441,5559,-318050,-49291,-592836,c-70723,6361997,39903,6071807,,5891923,-39903,5712039,64778,5579227,,5296177,-64778,5013127,10323,4883334,,4700432,-10323,4517531,11109,4383331,,4235750,-11109,4088169,48446,3893296,,3771069,-48446,3648842,5715,3436164,,3306387,-5715,3176610,25503,3067954,,2907238,-25503,2746522,61851,2449211,,2180428,-61851,1911645,18014,1682584,,1453619,-18014,1224654,4090,1113466,,857873,-4090,602280,71719,189059,,xe" filled="f" strokecolor="#f3c" strokeweight="3pt">
                <v:stroke joinstyle="miter"/>
                <v:formulas/>
                <v:path arrowok="t" o:extrusionok="f" o:connecttype="custom" o:connectlocs="0,0;440055,0;880110,0;1257300,0;1697355,0;2137410,0;2451735,0;2891790,0;3331845,0;3709035,0;4086225,0;4274820,0;4463415,0;4840605,0;5280660,0;5532120,0;5846445,0;6286500,0;6286500,136467;6286500,257923;6286500,379379;6286500,515846;6286500,622291;6286500,788781;6286500,880214;6286500,971647;6286500,1093103;6286500,1184536;6286500,1321003;6286500,1501140;6097905,1501140;5783580,1501140;5532120,1501140;5092065,1501140;4903470,1501140;4652010,1501140;4274820,1501140;3897630,1501140;3646170,1501140;3331845,1501140;3206115,1501140;2828925,1501140;2577465,1501140;2200275,1501140;2074545,1501140;1885950,1501140;1634490,1501140;1445895,1501140;1068705,1501140;691515,1501140;502920,1501140;314325,1501140;0,1501140;0,1349661;0,1213194;0,1076727;0,970282;0,863838;0,757393;0,665960;0,499470;0,332980;0,196513;0,0" o:connectangles="0,0,0,0,0,0,0,0,0,0,0,0,0,0,0,0,0,0,0,0,0,0,0,0,0,0,0,0,0,0,0,0,0,0,0,0,0,0,0,0,0,0,0,0,0,0,0,0,0,0,0,0,0,0,0,0,0,0,0,0,0,0,0,0" textboxrect="0,0,11856720,6553200"/>
                <v:textbox>
                  <w:txbxContent>
                    <w:p w14:paraId="3EA51269" w14:textId="77777777" w:rsidR="00027F98" w:rsidRPr="00A30EC7" w:rsidRDefault="00027F98" w:rsidP="00027F98">
                      <w:pPr>
                        <w:tabs>
                          <w:tab w:val="num" w:pos="720"/>
                        </w:tabs>
                        <w:spacing w:line="240" w:lineRule="auto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  <w:r w:rsidRPr="00A30EC7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En esta guía trabajaremos junto a nuestro texto de estudios mediante un PPT </w:t>
                      </w:r>
                      <w:r w:rsidRPr="00A30EC7">
                        <w:rPr>
                          <w:rFonts w:ascii="Comic Sans MS" w:hAnsi="Comic Sans MS"/>
                          <w:sz w:val="28"/>
                          <w:szCs w:val="28"/>
                        </w:rPr>
                        <w:t>y en  algunas diapositiva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</w:t>
                      </w:r>
                      <w:r w:rsidRPr="00A30EC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verás un ícono de audio, haz clic para que puedas escuchar.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5DC00A54" w14:textId="77777777" w:rsidR="00027F98" w:rsidRPr="00A30EC7" w:rsidRDefault="00027F98" w:rsidP="00027F98">
                      <w:pPr>
                        <w:rPr>
                          <w:rFonts w:ascii="Comic Sans MS" w:hAnsi="Comic Sans MS"/>
                          <w:color w:val="D33ABB"/>
                          <w:sz w:val="24"/>
                          <w:szCs w:val="24"/>
                        </w:rPr>
                      </w:pPr>
                      <w:r>
                        <w:t xml:space="preserve">             </w:t>
                      </w:r>
                      <w:r w:rsidRPr="00A30EC7">
                        <w:rPr>
                          <w:rFonts w:ascii="Comic Sans MS" w:hAnsi="Comic Sans MS"/>
                          <w:color w:val="D33ABB"/>
                          <w:sz w:val="24"/>
                          <w:szCs w:val="24"/>
                        </w:rPr>
                        <w:t>Ícono de audio.</w:t>
                      </w:r>
                      <w:r w:rsidRPr="00A30EC7">
                        <w:rPr>
                          <w:lang w:val="es-ES"/>
                        </w:rPr>
                        <w:t xml:space="preserve"> </w:t>
                      </w:r>
                      <w:r w:rsidRPr="00A30EC7">
                        <w:rPr>
                          <w:noProof/>
                        </w:rPr>
                        <w:drawing>
                          <wp:inline distT="0" distB="0" distL="0" distR="0" wp14:anchorId="14D12B56" wp14:editId="377830EC">
                            <wp:extent cx="546735" cy="415925"/>
                            <wp:effectExtent l="0" t="0" r="12065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n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6735" cy="415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591D98" w14:textId="77777777" w:rsidR="00027F98" w:rsidRDefault="00027F98" w:rsidP="00027F98"/>
                  </w:txbxContent>
                </v:textbox>
                <w10:wrap type="square"/>
              </v:shape>
            </w:pict>
          </mc:Fallback>
        </mc:AlternateContent>
      </w:r>
      <w:r w:rsidR="00027F98" w:rsidRPr="00CC32FD">
        <w:rPr>
          <w:rFonts w:ascii="Comic Sans MS" w:hAnsi="Comic Sans MS" w:cs="Arial"/>
          <w:noProof/>
          <w:sz w:val="18"/>
          <w:szCs w:val="18"/>
        </w:rPr>
        <w:drawing>
          <wp:inline distT="0" distB="0" distL="0" distR="0" wp14:anchorId="1742F447" wp14:editId="7EA1F33F">
            <wp:extent cx="1028700" cy="2400300"/>
            <wp:effectExtent l="0" t="0" r="12700" b="12700"/>
            <wp:docPr id="24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64B07" w14:textId="17D729BE" w:rsidR="00027F98" w:rsidRDefault="00027F98" w:rsidP="00C40719">
      <w:pPr>
        <w:spacing w:after="0" w:line="240" w:lineRule="auto"/>
        <w:rPr>
          <w:rFonts w:ascii="Comic Sans MS" w:eastAsia="Calibri" w:hAnsi="Comic Sans MS" w:cs="Times New Roman"/>
          <w:color w:val="660066"/>
          <w:sz w:val="20"/>
          <w:szCs w:val="20"/>
          <w:lang w:eastAsia="en-US"/>
        </w:rPr>
      </w:pPr>
    </w:p>
    <w:p w14:paraId="5CDBD414" w14:textId="7DFAFE6F" w:rsidR="00240602" w:rsidRDefault="00240602" w:rsidP="00240602">
      <w:pPr>
        <w:spacing w:after="0" w:line="240" w:lineRule="auto"/>
        <w:rPr>
          <w:rFonts w:ascii="Comic Sans MS" w:hAnsi="Comic Sans MS" w:cs="Arial"/>
          <w:sz w:val="18"/>
          <w:szCs w:val="18"/>
        </w:rPr>
      </w:pPr>
    </w:p>
    <w:p w14:paraId="7863DEC0" w14:textId="77777777" w:rsidR="00240602" w:rsidRDefault="00240602" w:rsidP="00240602">
      <w:pPr>
        <w:spacing w:after="0" w:line="240" w:lineRule="auto"/>
        <w:rPr>
          <w:rFonts w:ascii="Comic Sans MS" w:hAnsi="Comic Sans MS" w:cs="Arial"/>
          <w:sz w:val="18"/>
          <w:szCs w:val="18"/>
        </w:rPr>
      </w:pPr>
    </w:p>
    <w:p w14:paraId="2B7DC697" w14:textId="77777777" w:rsidR="00240602" w:rsidRDefault="00240602" w:rsidP="00240602">
      <w:pPr>
        <w:rPr>
          <w:rFonts w:ascii="Comic Sans MS" w:hAnsi="Comic Sans MS" w:cs="Arial"/>
          <w:sz w:val="18"/>
          <w:szCs w:val="18"/>
          <w:lang w:val="es-ES"/>
        </w:rPr>
      </w:pPr>
      <w:r>
        <w:t xml:space="preserve"> </w:t>
      </w:r>
      <w:r>
        <w:rPr>
          <w:rFonts w:ascii="Comic Sans MS" w:hAnsi="Comic Sans MS" w:cs="Arial"/>
          <w:sz w:val="18"/>
          <w:szCs w:val="18"/>
          <w:lang w:val="es-ES"/>
        </w:rPr>
        <w:t xml:space="preserve">    CUANDO TENGAS DESARROLLADAS LAS GUIAS, SACA UNA FOTO Y ENVIALA AL CORREO </w:t>
      </w:r>
      <w:hyperlink r:id="rId9" w:history="1">
        <w:r>
          <w:rPr>
            <w:rStyle w:val="Hipervnculo"/>
            <w:rFonts w:ascii="Comic Sans MS" w:hAnsi="Comic Sans MS" w:cs="Arial"/>
            <w:sz w:val="18"/>
            <w:szCs w:val="18"/>
            <w:lang w:val="es-ES"/>
          </w:rPr>
          <w:t>profeprimerobm@gmail.com</w:t>
        </w:r>
      </w:hyperlink>
    </w:p>
    <w:p w14:paraId="389864C1" w14:textId="445184F4" w:rsidR="00A01181" w:rsidRPr="00DA4A91" w:rsidRDefault="00A01181" w:rsidP="00240602">
      <w:pPr>
        <w:spacing w:after="0" w:line="240" w:lineRule="auto"/>
        <w:rPr>
          <w:rFonts w:ascii="Comic Sans MS" w:hAnsi="Comic Sans MS" w:cs="Arial"/>
          <w:sz w:val="18"/>
          <w:szCs w:val="18"/>
        </w:rPr>
      </w:pPr>
    </w:p>
    <w:sectPr w:rsidR="00A01181" w:rsidRPr="00DA4A91" w:rsidSect="00240602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873DA" w14:textId="77777777" w:rsidR="000C3856" w:rsidRDefault="000C3856" w:rsidP="006B2B94">
      <w:pPr>
        <w:spacing w:after="0" w:line="240" w:lineRule="auto"/>
      </w:pPr>
      <w:r>
        <w:separator/>
      </w:r>
    </w:p>
  </w:endnote>
  <w:endnote w:type="continuationSeparator" w:id="0">
    <w:p w14:paraId="0EE1B138" w14:textId="77777777" w:rsidR="000C3856" w:rsidRDefault="000C3856" w:rsidP="006B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D3791" w14:textId="77777777" w:rsidR="000C3856" w:rsidRDefault="000C3856" w:rsidP="006B2B94">
      <w:pPr>
        <w:spacing w:after="0" w:line="240" w:lineRule="auto"/>
      </w:pPr>
      <w:r>
        <w:separator/>
      </w:r>
    </w:p>
  </w:footnote>
  <w:footnote w:type="continuationSeparator" w:id="0">
    <w:p w14:paraId="7573A97B" w14:textId="77777777" w:rsidR="000C3856" w:rsidRDefault="000C3856" w:rsidP="006B2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83AEE" w14:textId="77777777" w:rsidR="002D5DCF" w:rsidRDefault="002D5DCF" w:rsidP="006B2B94">
    <w:pPr>
      <w:pStyle w:val="Sinespaciado"/>
      <w:rPr>
        <w:rFonts w:ascii="Comic Sans MS" w:hAnsi="Comic Sans MS" w:cs="Arial"/>
        <w:sz w:val="16"/>
        <w:szCs w:val="16"/>
      </w:rPr>
    </w:pPr>
    <w:r w:rsidRPr="00BF170B">
      <w:rPr>
        <w:rFonts w:ascii="Comic Sans MS" w:hAnsi="Comic Sans MS"/>
        <w:noProof/>
      </w:rPr>
      <w:drawing>
        <wp:anchor distT="0" distB="0" distL="114300" distR="114300" simplePos="0" relativeHeight="251663360" behindDoc="0" locked="0" layoutInCell="1" allowOverlap="1" wp14:anchorId="01F5E029" wp14:editId="50A54841">
          <wp:simplePos x="0" y="0"/>
          <wp:positionH relativeFrom="column">
            <wp:posOffset>-685800</wp:posOffset>
          </wp:positionH>
          <wp:positionV relativeFrom="paragraph">
            <wp:posOffset>-121285</wp:posOffset>
          </wp:positionV>
          <wp:extent cx="571500" cy="685800"/>
          <wp:effectExtent l="0" t="0" r="1270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mic Sans MS" w:hAnsi="Comic Sans MS" w:cs="Arial"/>
        <w:sz w:val="16"/>
        <w:szCs w:val="16"/>
      </w:rPr>
      <w:t>E</w:t>
    </w:r>
    <w:r w:rsidRPr="00BF170B">
      <w:rPr>
        <w:rFonts w:ascii="Comic Sans MS" w:hAnsi="Comic Sans MS" w:cs="Arial"/>
        <w:sz w:val="16"/>
        <w:szCs w:val="16"/>
      </w:rPr>
      <w:t>scuela</w:t>
    </w:r>
    <w:r w:rsidRPr="00504A2F">
      <w:rPr>
        <w:rFonts w:ascii="Comic Sans MS" w:hAnsi="Comic Sans MS" w:cs="Arial"/>
        <w:sz w:val="16"/>
        <w:szCs w:val="16"/>
      </w:rPr>
      <w:t xml:space="preserve"> Básica Particular </w:t>
    </w:r>
    <w:r>
      <w:rPr>
        <w:rFonts w:ascii="Comic Sans MS" w:hAnsi="Comic Sans MS" w:cs="Arial"/>
        <w:sz w:val="16"/>
        <w:szCs w:val="16"/>
      </w:rPr>
      <w:t xml:space="preserve">    </w:t>
    </w:r>
    <w:r>
      <w:rPr>
        <w:rFonts w:ascii="Comic Sans MS" w:hAnsi="Comic Sans MS"/>
        <w:noProof/>
        <w:sz w:val="20"/>
        <w:szCs w:val="24"/>
      </w:rPr>
      <w:drawing>
        <wp:anchor distT="0" distB="0" distL="114300" distR="114300" simplePos="0" relativeHeight="251664384" behindDoc="0" locked="0" layoutInCell="1" allowOverlap="1" wp14:anchorId="6FD1CAC4" wp14:editId="5E5CBA49">
          <wp:simplePos x="0" y="0"/>
          <wp:positionH relativeFrom="column">
            <wp:posOffset>5143500</wp:posOffset>
          </wp:positionH>
          <wp:positionV relativeFrom="paragraph">
            <wp:posOffset>-235585</wp:posOffset>
          </wp:positionV>
          <wp:extent cx="904240" cy="571500"/>
          <wp:effectExtent l="0" t="0" r="10160" b="12700"/>
          <wp:wrapNone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096E5D" w14:textId="77777777" w:rsidR="002D5DCF" w:rsidRDefault="002D5DCF" w:rsidP="006B2B94">
    <w:pPr>
      <w:pStyle w:val="Sinespaciado"/>
      <w:rPr>
        <w:rFonts w:ascii="Comic Sans MS" w:hAnsi="Comic Sans MS"/>
        <w:sz w:val="16"/>
        <w:szCs w:val="16"/>
      </w:rPr>
    </w:pPr>
    <w:r w:rsidRPr="00504A2F">
      <w:rPr>
        <w:rFonts w:ascii="Comic Sans MS" w:hAnsi="Comic Sans MS" w:cs="Arial"/>
        <w:sz w:val="16"/>
        <w:szCs w:val="16"/>
      </w:rPr>
      <w:t>Nº 1685 “Rayito de Luz</w:t>
    </w:r>
    <w:r>
      <w:rPr>
        <w:rFonts w:ascii="Comic Sans MS" w:hAnsi="Comic Sans MS" w:cs="Arial"/>
        <w:sz w:val="16"/>
        <w:szCs w:val="16"/>
      </w:rPr>
      <w:t xml:space="preserve">” </w:t>
    </w:r>
    <w:r w:rsidRPr="00BF170B">
      <w:rPr>
        <w:rFonts w:ascii="Comic Sans MS" w:hAnsi="Comic Sans MS"/>
        <w:sz w:val="16"/>
        <w:szCs w:val="16"/>
      </w:rPr>
      <w:t xml:space="preserve">Quilicura </w:t>
    </w:r>
  </w:p>
  <w:p w14:paraId="43DBBE94" w14:textId="77777777" w:rsidR="002D5DCF" w:rsidRPr="006B2B94" w:rsidRDefault="002D5DCF" w:rsidP="006B2B94">
    <w:pPr>
      <w:pStyle w:val="Sinespaciado"/>
      <w:rPr>
        <w:rFonts w:ascii="Comic Sans MS" w:hAnsi="Comic Sans MS"/>
        <w:sz w:val="20"/>
        <w:szCs w:val="20"/>
      </w:rPr>
    </w:pPr>
    <w:r>
      <w:rPr>
        <w:rFonts w:ascii="Comic Sans MS" w:hAnsi="Comic Sans MS"/>
        <w:sz w:val="20"/>
        <w:szCs w:val="20"/>
      </w:rPr>
      <w:t>Profesora Marisol Concha F.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C21E9"/>
    <w:multiLevelType w:val="hybridMultilevel"/>
    <w:tmpl w:val="59E051BA"/>
    <w:lvl w:ilvl="0" w:tplc="C5EA35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CAEF4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2DA8A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0EA5B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D26BD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C3203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C50F0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9189D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5722A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94"/>
    <w:rsid w:val="00027F98"/>
    <w:rsid w:val="00041481"/>
    <w:rsid w:val="000C3856"/>
    <w:rsid w:val="000D22F6"/>
    <w:rsid w:val="001126F0"/>
    <w:rsid w:val="0016522C"/>
    <w:rsid w:val="00240602"/>
    <w:rsid w:val="0028393D"/>
    <w:rsid w:val="002B0B2D"/>
    <w:rsid w:val="002D5DCF"/>
    <w:rsid w:val="00386179"/>
    <w:rsid w:val="003E6A8E"/>
    <w:rsid w:val="003F66DF"/>
    <w:rsid w:val="00416D23"/>
    <w:rsid w:val="00421C42"/>
    <w:rsid w:val="00566ACB"/>
    <w:rsid w:val="00590F7D"/>
    <w:rsid w:val="006252DF"/>
    <w:rsid w:val="0065588B"/>
    <w:rsid w:val="00671052"/>
    <w:rsid w:val="00697138"/>
    <w:rsid w:val="006B2B94"/>
    <w:rsid w:val="006B7725"/>
    <w:rsid w:val="007344B9"/>
    <w:rsid w:val="008E3366"/>
    <w:rsid w:val="00952814"/>
    <w:rsid w:val="009660B7"/>
    <w:rsid w:val="009801D3"/>
    <w:rsid w:val="009826F0"/>
    <w:rsid w:val="0098490B"/>
    <w:rsid w:val="009C13BD"/>
    <w:rsid w:val="009D54C6"/>
    <w:rsid w:val="009D795B"/>
    <w:rsid w:val="009E2DB5"/>
    <w:rsid w:val="009F7E47"/>
    <w:rsid w:val="00A01181"/>
    <w:rsid w:val="00A2201B"/>
    <w:rsid w:val="00A52E7E"/>
    <w:rsid w:val="00A5703A"/>
    <w:rsid w:val="00A9575A"/>
    <w:rsid w:val="00AC75AD"/>
    <w:rsid w:val="00B11250"/>
    <w:rsid w:val="00C40719"/>
    <w:rsid w:val="00CA189B"/>
    <w:rsid w:val="00CA213A"/>
    <w:rsid w:val="00CC32FD"/>
    <w:rsid w:val="00CE07EA"/>
    <w:rsid w:val="00D46E8D"/>
    <w:rsid w:val="00DA4A91"/>
    <w:rsid w:val="00E442BC"/>
    <w:rsid w:val="00E44B22"/>
    <w:rsid w:val="00E5061E"/>
    <w:rsid w:val="00E818A8"/>
    <w:rsid w:val="00E8422A"/>
    <w:rsid w:val="00F65C23"/>
    <w:rsid w:val="00F81BCF"/>
    <w:rsid w:val="00F9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92E9DF"/>
  <w14:defaultImageDpi w14:val="300"/>
  <w15:docId w15:val="{03CF8972-0BF8-4CAC-8CB6-D59D1EAB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719"/>
    <w:pPr>
      <w:spacing w:after="200" w:line="276" w:lineRule="auto"/>
    </w:pPr>
    <w:rPr>
      <w:rFonts w:ascii="Calibri" w:eastAsia="Times New Roman" w:hAnsi="Calibri" w:cs="Calibri"/>
      <w:sz w:val="22"/>
      <w:szCs w:val="22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2B9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B2B94"/>
  </w:style>
  <w:style w:type="paragraph" w:styleId="Piedepgina">
    <w:name w:val="footer"/>
    <w:basedOn w:val="Normal"/>
    <w:link w:val="PiedepginaCar"/>
    <w:uiPriority w:val="99"/>
    <w:unhideWhenUsed/>
    <w:rsid w:val="006B2B9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B2B94"/>
  </w:style>
  <w:style w:type="paragraph" w:styleId="Textodeglobo">
    <w:name w:val="Balloon Text"/>
    <w:basedOn w:val="Normal"/>
    <w:link w:val="TextodegloboCar"/>
    <w:uiPriority w:val="99"/>
    <w:semiHidden/>
    <w:unhideWhenUsed/>
    <w:rsid w:val="006B2B94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B94"/>
    <w:rPr>
      <w:rFonts w:ascii="Lucida Grande" w:hAnsi="Lucida Grande" w:cs="Lucida Grande"/>
      <w:sz w:val="18"/>
      <w:szCs w:val="18"/>
    </w:rPr>
  </w:style>
  <w:style w:type="paragraph" w:styleId="Sinespaciado">
    <w:name w:val="No Spacing"/>
    <w:uiPriority w:val="1"/>
    <w:qFormat/>
    <w:rsid w:val="006B2B94"/>
    <w:rPr>
      <w:rFonts w:ascii="Calibri" w:eastAsia="MS Mincho" w:hAnsi="Calibri" w:cs="Times New Roman"/>
      <w:sz w:val="22"/>
      <w:szCs w:val="22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952814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406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791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feprimerobm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Concha</dc:creator>
  <cp:keywords/>
  <dc:description/>
  <cp:lastModifiedBy>PC_11</cp:lastModifiedBy>
  <cp:revision>2</cp:revision>
  <cp:lastPrinted>2020-08-25T22:29:00Z</cp:lastPrinted>
  <dcterms:created xsi:type="dcterms:W3CDTF">2020-09-28T01:28:00Z</dcterms:created>
  <dcterms:modified xsi:type="dcterms:W3CDTF">2020-09-28T01:28:00Z</dcterms:modified>
</cp:coreProperties>
</file>